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2098"/>
        <w:gridCol w:w="2268"/>
        <w:gridCol w:w="2038"/>
        <w:gridCol w:w="372"/>
        <w:gridCol w:w="3934"/>
      </w:tblGrid>
      <w:tr w:rsidR="00A406DC" w:rsidTr="001E6E6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DC" w:rsidRPr="006C52B2" w:rsidRDefault="00A406DC" w:rsidP="001E6E6E">
            <w:pPr>
              <w:tabs>
                <w:tab w:val="left" w:pos="99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DC" w:rsidRDefault="00A406DC" w:rsidP="001E6E6E">
            <w:pPr>
              <w:tabs>
                <w:tab w:val="left" w:pos="99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Кабинет: 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DC" w:rsidRDefault="00A406DC" w:rsidP="001E6E6E">
            <w:pPr>
              <w:tabs>
                <w:tab w:val="left" w:pos="99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Уақыты: 21.02.2016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DC" w:rsidRDefault="00A406DC" w:rsidP="001E6E6E">
            <w:pPr>
              <w:tabs>
                <w:tab w:val="left" w:pos="99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Мұғалім: Минжанова К.У.</w:t>
            </w:r>
          </w:p>
        </w:tc>
      </w:tr>
      <w:tr w:rsidR="00A406DC" w:rsidTr="001E6E6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DC" w:rsidRDefault="00A406DC" w:rsidP="001E6E6E">
            <w:pPr>
              <w:tabs>
                <w:tab w:val="left" w:pos="9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тақырыбы </w:t>
            </w:r>
          </w:p>
        </w:tc>
        <w:tc>
          <w:tcPr>
            <w:tcW w:w="8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DC" w:rsidRDefault="00A406DC" w:rsidP="001E6E6E">
            <w:pPr>
              <w:tabs>
                <w:tab w:val="left" w:pos="99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Ғылым  таппай  мақтанба  </w:t>
            </w:r>
          </w:p>
        </w:tc>
      </w:tr>
      <w:tr w:rsidR="00A406DC" w:rsidRPr="00706565" w:rsidTr="001E6E6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DC" w:rsidRDefault="00A406DC" w:rsidP="001E6E6E">
            <w:pPr>
              <w:tabs>
                <w:tab w:val="left" w:pos="9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06DC" w:rsidRDefault="00A406DC" w:rsidP="001E6E6E">
            <w:pPr>
              <w:tabs>
                <w:tab w:val="left" w:pos="9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жалпы мақсаты</w:t>
            </w:r>
          </w:p>
        </w:tc>
        <w:tc>
          <w:tcPr>
            <w:tcW w:w="8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DC" w:rsidRPr="00706565" w:rsidRDefault="00A406DC" w:rsidP="001E6E6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06565">
              <w:rPr>
                <w:rFonts w:ascii="Times New Roman" w:hAnsi="Times New Roman" w:cs="Times New Roman"/>
                <w:lang w:val="kk-KZ"/>
              </w:rPr>
              <w:t>1. А. Құнанбаев туралы толық мағлұмат алу, өлең мазмұнын түсіне отырып, негізгі ойды ашу.</w:t>
            </w:r>
            <w:r w:rsidRPr="00706565">
              <w:rPr>
                <w:rFonts w:ascii="Times New Roman" w:hAnsi="Times New Roman" w:cs="Times New Roman"/>
                <w:lang w:val="kk-KZ"/>
              </w:rPr>
              <w:br/>
              <w:t>2. Өлең мазмұнындағы адам бойындағы қасиеттердің ара - жігін ажырату,</w:t>
            </w:r>
            <w:r w:rsidRPr="00706565">
              <w:rPr>
                <w:rFonts w:ascii="Times New Roman" w:hAnsi="Times New Roman" w:cs="Times New Roman"/>
                <w:lang w:val="kk-KZ"/>
              </w:rPr>
              <w:br/>
              <w:t>Өлеңді мәнерлеп оқу машығын дамыту.</w:t>
            </w:r>
            <w:r w:rsidRPr="00706565">
              <w:rPr>
                <w:rFonts w:ascii="Times New Roman" w:hAnsi="Times New Roman" w:cs="Times New Roman"/>
                <w:lang w:val="kk-KZ"/>
              </w:rPr>
              <w:br/>
              <w:t>3. Топпен бірлесіп жасауға, ұйымшылдыққа, пікір алыса білуге, өз ойларын ашық айтуға, жоба қорғауда белсенділікке баулу.</w:t>
            </w:r>
          </w:p>
        </w:tc>
      </w:tr>
      <w:tr w:rsidR="00A406DC" w:rsidRPr="006B71A6" w:rsidTr="001E6E6E">
        <w:trPr>
          <w:trHeight w:val="31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DC" w:rsidRPr="00C34DF5" w:rsidRDefault="00A406DC" w:rsidP="001E6E6E">
            <w:pPr>
              <w:tabs>
                <w:tab w:val="left" w:pos="9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4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DC" w:rsidRPr="006B71A6" w:rsidRDefault="00A406DC" w:rsidP="001E6E6E">
            <w:pPr>
              <w:tabs>
                <w:tab w:val="left" w:pos="9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Сұрақ- жауап , түсіндіру . </w:t>
            </w:r>
          </w:p>
        </w:tc>
      </w:tr>
      <w:tr w:rsidR="00A406DC" w:rsidRPr="00FA0C44" w:rsidTr="001E6E6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DC" w:rsidRDefault="00A406DC" w:rsidP="001E6E6E">
            <w:pPr>
              <w:tabs>
                <w:tab w:val="left" w:pos="9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06DC" w:rsidRPr="00C34DF5" w:rsidRDefault="00A406DC" w:rsidP="001E6E6E">
            <w:pPr>
              <w:tabs>
                <w:tab w:val="left" w:pos="9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4D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Көрнекіліктер </w:t>
            </w:r>
          </w:p>
        </w:tc>
        <w:tc>
          <w:tcPr>
            <w:tcW w:w="8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DC" w:rsidRPr="00FA0C44" w:rsidRDefault="00A406DC" w:rsidP="001E6E6E">
            <w:pPr>
              <w:rPr>
                <w:rFonts w:ascii="Times New Roman" w:hAnsi="Times New Roman" w:cs="Times New Roman"/>
                <w:lang w:val="kk-KZ"/>
              </w:rPr>
            </w:pPr>
          </w:p>
          <w:p w:rsidR="00A406DC" w:rsidRPr="00FA0C44" w:rsidRDefault="00A406DC" w:rsidP="001E6E6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569C">
              <w:rPr>
                <w:rFonts w:ascii="Times New Roman" w:hAnsi="Times New Roman" w:cs="Times New Roman"/>
                <w:lang w:val="kk-KZ"/>
              </w:rPr>
              <w:t>Оқылық, дәптер, сабақтың дәйексөзі жазылған плакат...</w:t>
            </w:r>
          </w:p>
        </w:tc>
      </w:tr>
      <w:tr w:rsidR="00A406DC" w:rsidRPr="00486A8F" w:rsidTr="001E6E6E">
        <w:trPr>
          <w:trHeight w:val="40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DC" w:rsidRPr="00AE70B1" w:rsidRDefault="00A406DC" w:rsidP="001E6E6E">
            <w:pPr>
              <w:rPr>
                <w:rFonts w:cs="Times New Roman"/>
                <w:lang w:val="kk-KZ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DC" w:rsidRPr="00486A8F" w:rsidRDefault="00A406DC" w:rsidP="001E6E6E">
            <w:pPr>
              <w:tabs>
                <w:tab w:val="left" w:pos="994"/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6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  <w:r w:rsidRPr="00486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DC" w:rsidRPr="00486A8F" w:rsidRDefault="00A406DC" w:rsidP="001E6E6E">
            <w:pPr>
              <w:tabs>
                <w:tab w:val="left" w:pos="99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6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</w:tr>
      <w:tr w:rsidR="00A406DC" w:rsidRPr="0055523E" w:rsidTr="001E6E6E">
        <w:trPr>
          <w:trHeight w:val="5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DC" w:rsidRDefault="00A406DC" w:rsidP="001E6E6E">
            <w:pPr>
              <w:tabs>
                <w:tab w:val="left" w:pos="9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 ынтымақтастық атмосферасын қалыптастыру</w:t>
            </w:r>
          </w:p>
        </w:tc>
        <w:tc>
          <w:tcPr>
            <w:tcW w:w="8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DC" w:rsidRPr="0055523E" w:rsidRDefault="00A406DC" w:rsidP="001E6E6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55523E">
              <w:rPr>
                <w:rFonts w:ascii="Times New Roman" w:hAnsi="Times New Roman" w:cs="Times New Roman"/>
                <w:lang w:val="kk-KZ"/>
              </w:rPr>
              <w:t>Өсиет мақалдар: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а) Әдепті бала — арлы бала,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Әдепсіз бала — сорлы бала.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ә) Жаманға айтқан ақылың,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Далаға атқан оқпен тең.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б) Татулық — табылмас байлық.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в) Жақсы адам — елдің ырысы,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Жақсы жер — жанның тынысы.</w:t>
            </w:r>
          </w:p>
        </w:tc>
      </w:tr>
      <w:tr w:rsidR="00A406DC" w:rsidRPr="0055523E" w:rsidTr="001E6E6E">
        <w:trPr>
          <w:trHeight w:val="40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DC" w:rsidRDefault="00A406DC" w:rsidP="001E6E6E">
            <w:pPr>
              <w:tabs>
                <w:tab w:val="left" w:pos="9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</w:t>
            </w:r>
          </w:p>
        </w:tc>
        <w:tc>
          <w:tcPr>
            <w:tcW w:w="8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DC" w:rsidRPr="0055523E" w:rsidRDefault="00A406DC" w:rsidP="001E6E6E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55523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Оқушыларды 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үш топқа бөлу. Талап, Еңбек,Терең ой</w:t>
            </w:r>
          </w:p>
        </w:tc>
      </w:tr>
      <w:tr w:rsidR="00A406DC" w:rsidRPr="0055523E" w:rsidTr="001E6E6E">
        <w:trPr>
          <w:trHeight w:val="38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DC" w:rsidRDefault="00A406DC" w:rsidP="001E6E6E">
            <w:pPr>
              <w:pStyle w:val="a4"/>
              <w:tabs>
                <w:tab w:val="left" w:pos="994"/>
              </w:tabs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Үй тапсырмасын сұрау</w:t>
            </w:r>
          </w:p>
        </w:tc>
        <w:tc>
          <w:tcPr>
            <w:tcW w:w="8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DC" w:rsidRPr="0055523E" w:rsidRDefault="00A406DC" w:rsidP="001E6E6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5523E">
              <w:rPr>
                <w:rFonts w:ascii="Times New Roman" w:hAnsi="Times New Roman" w:cs="Times New Roman"/>
                <w:lang w:val="kk-KZ"/>
              </w:rPr>
              <w:t>Өткен  сабаққа  байланысты  «Көріпкел  Аян» әңгімесін  мазмұндау .</w:t>
            </w:r>
          </w:p>
        </w:tc>
      </w:tr>
      <w:tr w:rsidR="00A406DC" w:rsidRPr="0055523E" w:rsidTr="001E6E6E">
        <w:trPr>
          <w:trHeight w:val="27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DC" w:rsidRDefault="00A406DC" w:rsidP="001E6E6E">
            <w:pPr>
              <w:shd w:val="clear" w:color="auto" w:fill="FFFFFF"/>
              <w:tabs>
                <w:tab w:val="left" w:pos="994"/>
              </w:tabs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/>
              </w:rPr>
              <w:t>Қызығушылықты ояту</w:t>
            </w:r>
          </w:p>
        </w:tc>
        <w:tc>
          <w:tcPr>
            <w:tcW w:w="8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DC" w:rsidRPr="0055523E" w:rsidRDefault="00A406DC" w:rsidP="001E6E6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55523E">
              <w:rPr>
                <w:rFonts w:ascii="Times New Roman" w:hAnsi="Times New Roman" w:cs="Times New Roman"/>
                <w:lang w:val="kk-KZ"/>
              </w:rPr>
              <w:t>Шынығу үшін шымыр боп,</w:t>
            </w:r>
          </w:p>
          <w:p w:rsidR="00A406DC" w:rsidRPr="0055523E" w:rsidRDefault="00A406DC" w:rsidP="001E6E6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55523E">
              <w:rPr>
                <w:rFonts w:ascii="Times New Roman" w:hAnsi="Times New Roman" w:cs="Times New Roman"/>
                <w:lang w:val="kk-KZ"/>
              </w:rPr>
              <w:t>Шынығамыз шаршамай.</w:t>
            </w:r>
          </w:p>
          <w:p w:rsidR="00A406DC" w:rsidRPr="0055523E" w:rsidRDefault="00A406DC" w:rsidP="001E6E6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55523E">
              <w:rPr>
                <w:rFonts w:ascii="Times New Roman" w:hAnsi="Times New Roman" w:cs="Times New Roman"/>
                <w:lang w:val="kk-KZ"/>
              </w:rPr>
              <w:t>Бұлшық еттер шымыр боп,</w:t>
            </w:r>
          </w:p>
          <w:p w:rsidR="00A406DC" w:rsidRPr="0055523E" w:rsidRDefault="00A406DC" w:rsidP="001E6E6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55523E">
              <w:rPr>
                <w:rFonts w:ascii="Times New Roman" w:hAnsi="Times New Roman" w:cs="Times New Roman"/>
                <w:lang w:val="kk-KZ"/>
              </w:rPr>
              <w:t>Аламыз сосын тыныс жай.</w:t>
            </w:r>
          </w:p>
          <w:p w:rsidR="00A406DC" w:rsidRPr="0055523E" w:rsidRDefault="00A406DC" w:rsidP="001E6E6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55523E">
              <w:rPr>
                <w:rFonts w:ascii="Times New Roman" w:hAnsi="Times New Roman" w:cs="Times New Roman"/>
                <w:lang w:val="kk-KZ"/>
              </w:rPr>
              <w:t>- Ғылым сөзін айтқанда ойларыңа тағы қандай сөздер келеді?</w:t>
            </w:r>
          </w:p>
          <w:p w:rsidR="00A406DC" w:rsidRPr="0055523E" w:rsidRDefault="00A406DC" w:rsidP="001E6E6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55523E">
              <w:rPr>
                <w:rFonts w:ascii="Times New Roman" w:hAnsi="Times New Roman" w:cs="Times New Roman"/>
                <w:lang w:val="kk-KZ"/>
              </w:rPr>
              <w:t xml:space="preserve">Өлеңді мәнерлеп оқу. Оқушылар іштерінен оқиды. </w:t>
            </w:r>
            <w:proofErr w:type="spellStart"/>
            <w:r w:rsidRPr="0055523E">
              <w:rPr>
                <w:rFonts w:ascii="Times New Roman" w:hAnsi="Times New Roman" w:cs="Times New Roman"/>
              </w:rPr>
              <w:t>Сосын</w:t>
            </w:r>
            <w:proofErr w:type="spellEnd"/>
            <w:r w:rsidRPr="005552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23E">
              <w:rPr>
                <w:rFonts w:ascii="Times New Roman" w:hAnsi="Times New Roman" w:cs="Times New Roman"/>
              </w:rPr>
              <w:t>дауыстап</w:t>
            </w:r>
            <w:proofErr w:type="spellEnd"/>
            <w:r w:rsidRPr="005552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23E">
              <w:rPr>
                <w:rFonts w:ascii="Times New Roman" w:hAnsi="Times New Roman" w:cs="Times New Roman"/>
              </w:rPr>
              <w:t>оқиды</w:t>
            </w:r>
            <w:proofErr w:type="spellEnd"/>
            <w:r w:rsidRPr="0055523E">
              <w:rPr>
                <w:rFonts w:ascii="Times New Roman" w:hAnsi="Times New Roman" w:cs="Times New Roman"/>
              </w:rPr>
              <w:t>.</w:t>
            </w:r>
          </w:p>
        </w:tc>
      </w:tr>
      <w:tr w:rsidR="00A406DC" w:rsidRPr="0055523E" w:rsidTr="001E6E6E">
        <w:trPr>
          <w:trHeight w:val="40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DC" w:rsidRPr="00910049" w:rsidRDefault="00A406DC" w:rsidP="001E6E6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10049">
              <w:rPr>
                <w:rFonts w:ascii="Times New Roman" w:hAnsi="Times New Roman" w:cs="Times New Roman"/>
                <w:lang w:val="kk-KZ"/>
              </w:rPr>
              <w:t>Жаңа материалмен жұмыс.</w:t>
            </w:r>
          </w:p>
        </w:tc>
        <w:tc>
          <w:tcPr>
            <w:tcW w:w="8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DC" w:rsidRPr="0055523E" w:rsidRDefault="00A406DC" w:rsidP="001E6E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түсіндірмесі . </w:t>
            </w:r>
          </w:p>
          <w:p w:rsidR="00A406DC" w:rsidRPr="0055523E" w:rsidRDefault="00A406DC" w:rsidP="001E6E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 . </w:t>
            </w:r>
          </w:p>
          <w:p w:rsidR="00A406DC" w:rsidRPr="0055523E" w:rsidRDefault="00A406DC" w:rsidP="001E6E6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2701925</wp:posOffset>
                  </wp:positionH>
                  <wp:positionV relativeFrom="paragraph">
                    <wp:posOffset>950595</wp:posOffset>
                  </wp:positionV>
                  <wp:extent cx="2085975" cy="1352550"/>
                  <wp:effectExtent l="19050" t="0" r="9525" b="0"/>
                  <wp:wrapNone/>
                  <wp:docPr id="2" name="Рисунок 2" descr="C:\Users\komp\Desktop\WhatsApp Images\IMG-20160213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omp\Desktop\WhatsApp Images\IMG-20160213-WA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5523E">
              <w:rPr>
                <w:rFonts w:ascii="Times New Roman" w:hAnsi="Times New Roman" w:cs="Times New Roman"/>
                <w:lang w:val="kk-KZ"/>
              </w:rPr>
              <w:t>Мақсат қою кезеңі: «Ғылым таппай мақтанба»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- Осы тақырып бойынша нені меңгеруге тиіспіз?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1. Автор туралы дерек білу.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2. Өлең мазмұнын түсіну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3. Жақсы және жаман қасиеттерді тану.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5. Мағынаны тану: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1. Топтық тапсырма: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А) Абай Құнанбаев туралы мәлімет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сызбада көрсету, қорғау, толықтыру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Ә) Өлеңді мәнерлеп тізбектеп оқу;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Б) Өлең мазмұнына талдау жасау: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- Әр топ жобамен қорғайды.</w:t>
            </w:r>
          </w:p>
          <w:p w:rsidR="00A406DC" w:rsidRDefault="00A406DC" w:rsidP="001E6E6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55523E">
              <w:rPr>
                <w:rFonts w:ascii="Times New Roman" w:hAnsi="Times New Roman" w:cs="Times New Roman"/>
                <w:lang w:val="kk-KZ"/>
              </w:rPr>
              <w:t>1 - топ: ------------- 2 - топ: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Бес асыл іс ------------ Бес дұшпан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Талап ---------------- Өсек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Еңбек ----------------- өтірік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Терең ой --------------- мақтаншақ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Қанағат -------------- еріншек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Рақым ----------------- Бекер мал шашпақ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</w:r>
            <w:r>
              <w:rPr>
                <w:rFonts w:ascii="Times New Roman" w:hAnsi="Times New Roman" w:cs="Times New Roman"/>
                <w:lang w:val="kk-KZ"/>
              </w:rPr>
              <w:t>«Абайды оқы , таңырқа»</w:t>
            </w:r>
          </w:p>
          <w:p w:rsidR="00A406DC" w:rsidRPr="0055523E" w:rsidRDefault="00A406DC" w:rsidP="001E6E6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55523E">
              <w:rPr>
                <w:rFonts w:ascii="Times New Roman" w:hAnsi="Times New Roman" w:cs="Times New Roman"/>
                <w:lang w:val="kk-KZ"/>
              </w:rPr>
              <w:t>3 - топ 4 - топ:</w:t>
            </w:r>
            <w:r>
              <w:rPr>
                <w:rFonts w:ascii="Times New Roman" w:hAnsi="Times New Roman" w:cs="Times New Roman"/>
                <w:lang w:val="kk-KZ"/>
              </w:rPr>
              <w:t xml:space="preserve"> Оқушылар Абайдың өлеңдерін жатқа оқиды.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Жақсы қасиеттер мағынасы Жаман қасиеттер мағынасы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4. «Мақал жалғастыр «ойыны: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</w:r>
            <w:r w:rsidRPr="0055523E">
              <w:rPr>
                <w:rFonts w:ascii="Times New Roman" w:hAnsi="Times New Roman" w:cs="Times New Roman"/>
                <w:lang w:val="kk-KZ"/>
              </w:rPr>
              <w:lastRenderedPageBreak/>
              <w:t>Жақсыдан үйрен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2873374</wp:posOffset>
                  </wp:positionH>
                  <wp:positionV relativeFrom="paragraph">
                    <wp:posOffset>159385</wp:posOffset>
                  </wp:positionV>
                  <wp:extent cx="1914525" cy="1428750"/>
                  <wp:effectExtent l="19050" t="0" r="9525" b="0"/>
                  <wp:wrapNone/>
                  <wp:docPr id="1" name="Рисунок 1" descr="C:\Users\komp\Desktop\WhatsApp Images\IMG-20160213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mp\Desktop\WhatsApp Images\IMG-20160213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145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5523E">
              <w:rPr>
                <w:rFonts w:ascii="Times New Roman" w:hAnsi="Times New Roman" w:cs="Times New Roman"/>
                <w:lang w:val="kk-KZ"/>
              </w:rPr>
              <w:t>(Жаманнан жирен)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Талап тұлпар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(Білім сұңқар)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Талант қартаймайды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(Білім ортаймайды)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Әріптен білім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(Әліппеден ғылым)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Ақыл азбайды,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(Білім тозбайды)</w:t>
            </w:r>
            <w:r w:rsidRPr="0055523E">
              <w:rPr>
                <w:rFonts w:ascii="Times New Roman" w:hAnsi="Times New Roman" w:cs="Times New Roman"/>
                <w:lang w:val="kk-KZ"/>
              </w:rPr>
              <w:br/>
              <w:t>Өнерлі (өрге жүзеді)</w:t>
            </w:r>
          </w:p>
        </w:tc>
      </w:tr>
      <w:tr w:rsidR="00A406DC" w:rsidRPr="0055523E" w:rsidTr="001E6E6E">
        <w:trPr>
          <w:trHeight w:val="40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DC" w:rsidRPr="00910049" w:rsidRDefault="00A406DC" w:rsidP="001E6E6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10049">
              <w:rPr>
                <w:rFonts w:ascii="Times New Roman" w:hAnsi="Times New Roman" w:cs="Times New Roman"/>
                <w:lang w:val="kk-KZ"/>
              </w:rPr>
              <w:lastRenderedPageBreak/>
              <w:t xml:space="preserve">Ой  толғаныс </w:t>
            </w:r>
          </w:p>
        </w:tc>
        <w:tc>
          <w:tcPr>
            <w:tcW w:w="8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DC" w:rsidRPr="0055523E" w:rsidRDefault="00A406DC" w:rsidP="001E6E6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«Менің Абай атам» эссе жазу</w:t>
            </w:r>
          </w:p>
        </w:tc>
      </w:tr>
      <w:tr w:rsidR="00A406DC" w:rsidRPr="0055523E" w:rsidTr="001E6E6E">
        <w:trPr>
          <w:trHeight w:val="40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DC" w:rsidRPr="00910049" w:rsidRDefault="00A406DC" w:rsidP="001E6E6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10049">
              <w:rPr>
                <w:rFonts w:ascii="Times New Roman" w:hAnsi="Times New Roman" w:cs="Times New Roman"/>
                <w:lang w:val="kk-KZ"/>
              </w:rPr>
              <w:t xml:space="preserve">Үйге тапсырма беру. </w:t>
            </w:r>
          </w:p>
        </w:tc>
        <w:tc>
          <w:tcPr>
            <w:tcW w:w="8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DC" w:rsidRPr="0055523E" w:rsidRDefault="00A406DC" w:rsidP="001E6E6E">
            <w:pPr>
              <w:tabs>
                <w:tab w:val="left" w:pos="47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5523E">
              <w:rPr>
                <w:rFonts w:ascii="Times New Roman" w:hAnsi="Times New Roman" w:cs="Times New Roman"/>
                <w:lang w:val="kk-KZ"/>
              </w:rPr>
              <w:t>Өлеңді жаттап келу.</w:t>
            </w:r>
          </w:p>
        </w:tc>
      </w:tr>
      <w:tr w:rsidR="00A406DC" w:rsidRPr="00910049" w:rsidTr="001E6E6E">
        <w:trPr>
          <w:trHeight w:val="40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DC" w:rsidRPr="00910049" w:rsidRDefault="00A406DC" w:rsidP="001E6E6E">
            <w:pPr>
              <w:pStyle w:val="a4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9100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  Бағалау</w:t>
            </w:r>
          </w:p>
        </w:tc>
        <w:tc>
          <w:tcPr>
            <w:tcW w:w="8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DC" w:rsidRPr="00910049" w:rsidRDefault="00A406DC" w:rsidP="001E6E6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10049">
              <w:rPr>
                <w:rFonts w:ascii="Times New Roman" w:hAnsi="Times New Roman" w:cs="Times New Roman"/>
                <w:lang w:val="kk-KZ"/>
              </w:rPr>
              <w:t>Сабаққа    қатысқан  оқушыларды  бағалап , баға  қою.</w:t>
            </w:r>
          </w:p>
        </w:tc>
      </w:tr>
      <w:tr w:rsidR="00A406DC" w:rsidRPr="00910049" w:rsidTr="001E6E6E">
        <w:trPr>
          <w:trHeight w:val="112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DC" w:rsidRPr="00910049" w:rsidRDefault="00A406DC" w:rsidP="001E6E6E">
            <w:pPr>
              <w:pStyle w:val="a4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9100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8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DC" w:rsidRPr="00910049" w:rsidRDefault="00A406DC" w:rsidP="001E6E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0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бір-біріне деген тілектерін стикерге  жазып, мәуе ағашына жапсырады.  Плакат стикер .</w:t>
            </w:r>
          </w:p>
        </w:tc>
      </w:tr>
    </w:tbl>
    <w:p w:rsidR="007B4EA9" w:rsidRDefault="007B4EA9"/>
    <w:sectPr w:rsidR="007B4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DC"/>
    <w:rsid w:val="000C6248"/>
    <w:rsid w:val="007B4EA9"/>
    <w:rsid w:val="00A4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4ADF4-C445-417E-9A99-9015CBFF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6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06D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Учитель</cp:lastModifiedBy>
  <cp:revision>2</cp:revision>
  <dcterms:created xsi:type="dcterms:W3CDTF">2017-02-17T12:10:00Z</dcterms:created>
  <dcterms:modified xsi:type="dcterms:W3CDTF">2017-02-17T12:10:00Z</dcterms:modified>
</cp:coreProperties>
</file>